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4C5F6" w14:textId="62B48774" w:rsidR="005D23B6" w:rsidRPr="009B4115" w:rsidRDefault="009B4115" w:rsidP="005D23B6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9B4115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Nr sprawy: PT.2370.5.2024 </w:t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 w:rsidR="00A34B86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  </w:t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ab/>
      </w:r>
      <w:r w:rsidR="005D23B6" w:rsidRPr="009B4115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proofErr w:type="spellStart"/>
      <w:r w:rsidR="00CE511A" w:rsidRPr="009B4115">
        <w:rPr>
          <w:rFonts w:ascii="Aptos Display" w:eastAsia="Times New Roman" w:hAnsi="Aptos Display" w:cs="Times New Roman"/>
          <w:sz w:val="24"/>
          <w:szCs w:val="24"/>
          <w:lang w:eastAsia="pl-PL"/>
        </w:rPr>
        <w:t>3</w:t>
      </w:r>
      <w:r w:rsidR="005D23B6" w:rsidRPr="009B4115">
        <w:rPr>
          <w:rFonts w:ascii="Aptos Display" w:eastAsia="Times New Roman" w:hAnsi="Aptos Display" w:cs="Times New Roman"/>
          <w:sz w:val="24"/>
          <w:szCs w:val="24"/>
          <w:lang w:eastAsia="pl-PL"/>
        </w:rPr>
        <w:t>b</w:t>
      </w:r>
      <w:proofErr w:type="spellEnd"/>
      <w:r w:rsidR="005D23B6" w:rsidRPr="009B4115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</w:t>
      </w:r>
      <w:r w:rsidR="00CC4623" w:rsidRPr="009B4115">
        <w:rPr>
          <w:rFonts w:ascii="Aptos Display" w:eastAsia="Times New Roman" w:hAnsi="Aptos Display" w:cs="Times New Roman"/>
          <w:sz w:val="24"/>
          <w:szCs w:val="24"/>
          <w:lang w:eastAsia="pl-PL"/>
        </w:rPr>
        <w:t>SWZ</w:t>
      </w:r>
    </w:p>
    <w:p w14:paraId="2BDB4715" w14:textId="77777777" w:rsidR="005D23B6" w:rsidRPr="00582DE5" w:rsidRDefault="005D23B6" w:rsidP="005D23B6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5D23B6" w:rsidRPr="00582DE5" w14:paraId="4B94403F" w14:textId="77777777" w:rsidTr="00EA544E">
        <w:trPr>
          <w:trHeight w:val="1737"/>
        </w:trPr>
        <w:tc>
          <w:tcPr>
            <w:tcW w:w="4605" w:type="dxa"/>
            <w:vAlign w:val="bottom"/>
          </w:tcPr>
          <w:p w14:paraId="1BBA2B21" w14:textId="77777777" w:rsidR="005D23B6" w:rsidRPr="00582DE5" w:rsidRDefault="005D23B6" w:rsidP="005D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</w:p>
          <w:p w14:paraId="50155998" w14:textId="77777777" w:rsidR="005D23B6" w:rsidRPr="00582DE5" w:rsidRDefault="005D23B6" w:rsidP="005D23B6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5E1AF66E" w14:textId="77777777" w:rsidR="005D23B6" w:rsidRPr="00582DE5" w:rsidRDefault="005D23B6" w:rsidP="005D23B6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4B6CCE79" w14:textId="77777777" w:rsidR="005D23B6" w:rsidRPr="00582DE5" w:rsidRDefault="005D23B6" w:rsidP="005D23B6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2839E31B" w14:textId="77777777" w:rsidR="005D23B6" w:rsidRPr="00582DE5" w:rsidRDefault="005D23B6" w:rsidP="005D23B6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4FCA52E8" w14:textId="77777777" w:rsidR="005D23B6" w:rsidRPr="00582DE5" w:rsidRDefault="005D23B6" w:rsidP="001B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Italic" w:hAnsi="Aptos Display" w:cs="Verdana,Italic"/>
                <w:sz w:val="20"/>
                <w:szCs w:val="20"/>
                <w:lang w:eastAsia="pl-PL"/>
              </w:rPr>
            </w:pPr>
            <w:r w:rsidRPr="00582DE5">
              <w:rPr>
                <w:rFonts w:ascii="Aptos Display" w:eastAsia="Verdana,Italic" w:hAnsi="Aptos Display" w:cs="Verdana,Italic"/>
                <w:sz w:val="20"/>
                <w:szCs w:val="20"/>
                <w:lang w:eastAsia="pl-PL"/>
              </w:rPr>
              <w:t xml:space="preserve">(pieczęć </w:t>
            </w:r>
            <w:r w:rsidR="001B5AE6" w:rsidRPr="00582DE5">
              <w:rPr>
                <w:rFonts w:ascii="Aptos Display" w:eastAsia="Verdana,Italic" w:hAnsi="Aptos Display" w:cs="Verdana,Italic"/>
                <w:sz w:val="20"/>
                <w:szCs w:val="20"/>
                <w:lang w:eastAsia="pl-PL"/>
              </w:rPr>
              <w:t>w</w:t>
            </w:r>
            <w:r w:rsidRPr="00582DE5">
              <w:rPr>
                <w:rFonts w:ascii="Aptos Display" w:eastAsia="Verdana,Italic" w:hAnsi="Aptos Display" w:cs="Verdana,Italic"/>
                <w:sz w:val="20"/>
                <w:szCs w:val="20"/>
                <w:lang w:eastAsia="pl-PL"/>
              </w:rPr>
              <w:t>ykonawcy/</w:t>
            </w:r>
            <w:r w:rsidR="001B5AE6" w:rsidRPr="00582DE5">
              <w:rPr>
                <w:rFonts w:ascii="Aptos Display" w:eastAsia="Verdana,Italic" w:hAnsi="Aptos Display" w:cs="Verdana,Italic"/>
                <w:sz w:val="20"/>
                <w:szCs w:val="20"/>
                <w:lang w:eastAsia="pl-PL"/>
              </w:rPr>
              <w:t>w</w:t>
            </w:r>
            <w:r w:rsidRPr="00582DE5">
              <w:rPr>
                <w:rFonts w:ascii="Aptos Display" w:eastAsia="Verdana,Italic" w:hAnsi="Aptos Display" w:cs="Verdana,Italic"/>
                <w:sz w:val="20"/>
                <w:szCs w:val="20"/>
                <w:lang w:eastAsia="pl-PL"/>
              </w:rPr>
              <w:t>ykonawców)</w:t>
            </w:r>
          </w:p>
        </w:tc>
        <w:tc>
          <w:tcPr>
            <w:tcW w:w="4605" w:type="dxa"/>
            <w:vAlign w:val="center"/>
          </w:tcPr>
          <w:p w14:paraId="1FDB6ECB" w14:textId="77777777" w:rsidR="005D23B6" w:rsidRPr="00582DE5" w:rsidRDefault="005D23B6" w:rsidP="00C41BC9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</w:pPr>
            <w:r w:rsidRPr="00582DE5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Oświadczenie </w:t>
            </w:r>
            <w:r w:rsidR="001B5AE6" w:rsidRPr="00582DE5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>p</w:t>
            </w:r>
            <w:r w:rsidRPr="00582DE5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odmiotu </w:t>
            </w:r>
          </w:p>
          <w:p w14:paraId="4036136D" w14:textId="77777777" w:rsidR="005D23B6" w:rsidRPr="00582DE5" w:rsidRDefault="005D23B6" w:rsidP="00C41BC9">
            <w:pPr>
              <w:spacing w:line="240" w:lineRule="auto"/>
              <w:jc w:val="center"/>
              <w:rPr>
                <w:rFonts w:ascii="Aptos Display" w:eastAsia="Times New Roman" w:hAnsi="Aptos Display" w:cs="Arial"/>
                <w:sz w:val="24"/>
                <w:szCs w:val="24"/>
                <w:u w:val="single"/>
                <w:lang w:eastAsia="pl-PL"/>
              </w:rPr>
            </w:pPr>
            <w:r w:rsidRPr="00582DE5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udostępniającego zasoby </w:t>
            </w:r>
          </w:p>
          <w:p w14:paraId="698301B2" w14:textId="77777777" w:rsidR="00582DE5" w:rsidRDefault="005D23B6" w:rsidP="005D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</w:pPr>
            <w:r w:rsidRPr="00582DE5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 xml:space="preserve">o którym mowa w art. 125 </w:t>
            </w:r>
          </w:p>
          <w:p w14:paraId="7594007B" w14:textId="3FDF0301" w:rsidR="005D23B6" w:rsidRPr="00582DE5" w:rsidRDefault="005D23B6" w:rsidP="005D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</w:pPr>
            <w:r w:rsidRPr="00582DE5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 xml:space="preserve">ust. 1 ustawy </w:t>
            </w:r>
            <w:r w:rsidR="003E4910" w:rsidRPr="00582DE5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Pzp</w:t>
            </w:r>
          </w:p>
          <w:p w14:paraId="32A3A8EC" w14:textId="77777777" w:rsidR="005D23B6" w:rsidRPr="00582DE5" w:rsidRDefault="005D23B6" w:rsidP="005D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Tahoma"/>
                <w:b/>
                <w:sz w:val="20"/>
                <w:szCs w:val="20"/>
                <w:lang w:eastAsia="pl-PL"/>
              </w:rPr>
            </w:pPr>
            <w:r w:rsidRPr="00582DE5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DOTYCZĄCE PRZESŁANEK WYKLUCZENIA Z POSTĘPOWANIA</w:t>
            </w:r>
          </w:p>
        </w:tc>
      </w:tr>
    </w:tbl>
    <w:p w14:paraId="3217D1ED" w14:textId="77777777" w:rsidR="00582DE5" w:rsidRDefault="00582DE5" w:rsidP="00582DE5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</w:p>
    <w:p w14:paraId="25A3A8FE" w14:textId="1C4F87C2" w:rsidR="00582DE5" w:rsidRDefault="00582DE5" w:rsidP="00582DE5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Na potrzeby postępowania o udzielenie zamówienia publicznego 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prowadzonego w trybie podstawowym na podstawie art. 275 pkt </w:t>
      </w:r>
      <w:r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2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ustawy Pzp pn.:</w:t>
      </w:r>
      <w:r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>oświadczam:</w:t>
      </w:r>
    </w:p>
    <w:p w14:paraId="44C4D5C6" w14:textId="77777777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10"/>
          <w:szCs w:val="10"/>
          <w:lang w:eastAsia="pl-PL"/>
        </w:rPr>
      </w:pPr>
    </w:p>
    <w:p w14:paraId="4E49DC0E" w14:textId="77777777" w:rsidR="005D23B6" w:rsidRPr="00582DE5" w:rsidRDefault="005D23B6" w:rsidP="005D23B6">
      <w:pPr>
        <w:shd w:val="clear" w:color="auto" w:fill="BFBFBF"/>
        <w:spacing w:after="0" w:line="276" w:lineRule="auto"/>
        <w:rPr>
          <w:rFonts w:ascii="Aptos Display" w:eastAsia="Times New Roman" w:hAnsi="Aptos Display" w:cs="Arial"/>
          <w:sz w:val="24"/>
          <w:szCs w:val="21"/>
          <w:lang w:eastAsia="pl-PL"/>
        </w:rPr>
      </w:pPr>
      <w:r w:rsidRPr="00582DE5">
        <w:rPr>
          <w:rFonts w:ascii="Aptos Display" w:eastAsia="Times New Roman" w:hAnsi="Aptos Display" w:cs="Arial"/>
          <w:b/>
          <w:sz w:val="24"/>
          <w:szCs w:val="21"/>
          <w:lang w:eastAsia="pl-PL"/>
        </w:rPr>
        <w:t>OŚWIADCZENIA DOTYCZĄCE PODMIOTU UDOSTĘPNIAJĄCEGO ZASOBY:</w:t>
      </w:r>
    </w:p>
    <w:p w14:paraId="028BE55F" w14:textId="77777777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6"/>
          <w:szCs w:val="6"/>
          <w:lang w:eastAsia="pl-PL"/>
        </w:rPr>
      </w:pPr>
    </w:p>
    <w:p w14:paraId="4BEB30A6" w14:textId="1737EB54" w:rsidR="005D23B6" w:rsidRPr="00582DE5" w:rsidRDefault="005D23B6" w:rsidP="005D23B6">
      <w:pPr>
        <w:spacing w:after="0" w:line="360" w:lineRule="auto"/>
        <w:contextualSpacing/>
        <w:jc w:val="both"/>
        <w:rPr>
          <w:rFonts w:ascii="Aptos Display" w:eastAsia="Times New Roman" w:hAnsi="Aptos Display" w:cs="Tahoma"/>
          <w:sz w:val="23"/>
          <w:szCs w:val="23"/>
        </w:rPr>
      </w:pPr>
      <w:r w:rsidRPr="00582DE5">
        <w:rPr>
          <w:rFonts w:ascii="Aptos Display" w:eastAsia="Times New Roman" w:hAnsi="Aptos Display" w:cs="Tahoma"/>
          <w:sz w:val="23"/>
          <w:szCs w:val="23"/>
        </w:rPr>
        <w:t>- Oświadczam, że nie podlegam wykluczeniu z postępowania na podstawie art. 108 ust. 1 ustawy Pzp.</w:t>
      </w:r>
      <w:r w:rsidR="00D43171">
        <w:rPr>
          <w:rFonts w:ascii="Aptos Display" w:eastAsia="Times New Roman" w:hAnsi="Aptos Display" w:cs="Tahoma"/>
          <w:sz w:val="23"/>
          <w:szCs w:val="23"/>
        </w:rPr>
        <w:t>*</w:t>
      </w:r>
    </w:p>
    <w:p w14:paraId="1E0BC6AC" w14:textId="574BAB77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23"/>
          <w:szCs w:val="23"/>
          <w:lang w:eastAsia="pl-PL"/>
        </w:rPr>
      </w:pP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 xml:space="preserve">- Oświadczam, że zachodzą w stosunku do mnie podstawy wykluczenia z postępowania na podstawie 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br/>
        <w:t>art. …………. ustawy Pzp</w:t>
      </w:r>
      <w:r w:rsidR="00D43171">
        <w:rPr>
          <w:rFonts w:ascii="Aptos Display" w:eastAsia="Times New Roman" w:hAnsi="Aptos Display" w:cs="Tahoma"/>
          <w:sz w:val="23"/>
          <w:szCs w:val="23"/>
          <w:lang w:eastAsia="pl-PL"/>
        </w:rPr>
        <w:t>*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 xml:space="preserve"> </w:t>
      </w:r>
      <w:r w:rsidRPr="00582DE5">
        <w:rPr>
          <w:rFonts w:ascii="Aptos Display" w:eastAsia="Times New Roman" w:hAnsi="Aptos Display" w:cs="Tahoma"/>
          <w:i/>
          <w:sz w:val="23"/>
          <w:szCs w:val="23"/>
          <w:lang w:eastAsia="pl-PL"/>
        </w:rPr>
        <w:t xml:space="preserve">(podać mającą zastosowanie podstawę wykluczenia spośród wymienionych </w:t>
      </w:r>
      <w:r w:rsidR="00266865" w:rsidRPr="00582DE5">
        <w:rPr>
          <w:rFonts w:ascii="Aptos Display" w:eastAsia="Times New Roman" w:hAnsi="Aptos Display" w:cs="Tahoma"/>
          <w:i/>
          <w:sz w:val="23"/>
          <w:szCs w:val="23"/>
          <w:lang w:eastAsia="pl-PL"/>
        </w:rPr>
        <w:br/>
      </w:r>
      <w:r w:rsidRPr="00582DE5">
        <w:rPr>
          <w:rFonts w:ascii="Aptos Display" w:eastAsia="Times New Roman" w:hAnsi="Aptos Display" w:cs="Tahoma"/>
          <w:i/>
          <w:sz w:val="23"/>
          <w:szCs w:val="23"/>
          <w:lang w:eastAsia="pl-PL"/>
        </w:rPr>
        <w:t>w art. 108 ust. 1 pkt 1, 2 i 5 ustawy Pzp).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 xml:space="preserve"> Jednocześnie oświadczam, że w związku z ww. okolicznością, na podstawie art. 110 ust. 2 ustawy Pzp podjąłem następujące środki naprawcze: (jeśli dotyczy)</w:t>
      </w:r>
    </w:p>
    <w:p w14:paraId="44D17B37" w14:textId="281CAF81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23"/>
          <w:szCs w:val="23"/>
          <w:lang w:eastAsia="pl-PL"/>
        </w:rPr>
      </w:pP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>………………………………………………………………</w:t>
      </w:r>
      <w:r w:rsidR="00582DE5">
        <w:rPr>
          <w:rFonts w:ascii="Aptos Display" w:eastAsia="Times New Roman" w:hAnsi="Aptos Display" w:cs="Tahoma"/>
          <w:sz w:val="23"/>
          <w:szCs w:val="23"/>
          <w:lang w:eastAsia="pl-PL"/>
        </w:rPr>
        <w:t>…………………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>…………………………………………………………</w:t>
      </w:r>
    </w:p>
    <w:p w14:paraId="3370D8CE" w14:textId="61E4FCAD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23"/>
          <w:szCs w:val="23"/>
          <w:lang w:eastAsia="pl-PL"/>
        </w:rPr>
      </w:pP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BEFF18B" w14:textId="2861D512" w:rsidR="00266865" w:rsidRPr="00582DE5" w:rsidRDefault="00266865" w:rsidP="00266865">
      <w:pPr>
        <w:spacing w:line="360" w:lineRule="auto"/>
        <w:jc w:val="both"/>
        <w:rPr>
          <w:rFonts w:ascii="Aptos Display" w:hAnsi="Aptos Display"/>
          <w:sz w:val="23"/>
          <w:szCs w:val="23"/>
        </w:rPr>
      </w:pPr>
      <w:r w:rsidRPr="00582DE5">
        <w:rPr>
          <w:rFonts w:ascii="Aptos Display" w:eastAsia="Times New Roman" w:hAnsi="Aptos Display" w:cs="Tahoma"/>
          <w:sz w:val="23"/>
          <w:szCs w:val="23"/>
        </w:rPr>
        <w:t xml:space="preserve">Oświadczam, że nie podlegam wykluczeniu z postępowania na podstawie </w:t>
      </w:r>
      <w:r w:rsidRPr="00582DE5">
        <w:rPr>
          <w:rFonts w:ascii="Aptos Display" w:hAnsi="Aptos Display" w:cs="Arial"/>
          <w:sz w:val="23"/>
          <w:szCs w:val="23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582DE5">
        <w:rPr>
          <w:rFonts w:ascii="Aptos Display" w:hAnsi="Aptos Display"/>
          <w:sz w:val="23"/>
          <w:szCs w:val="23"/>
        </w:rPr>
        <w:t>(Dz.U. z 2023 poz. 129 ze zm.).</w:t>
      </w:r>
    </w:p>
    <w:p w14:paraId="15B7B526" w14:textId="3BFC6D4D" w:rsidR="00266865" w:rsidRPr="00582DE5" w:rsidRDefault="00266865" w:rsidP="00266865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82DE5">
        <w:rPr>
          <w:rFonts w:ascii="Aptos Display" w:eastAsia="Times New Roman" w:hAnsi="Aptos Display" w:cs="Verdana"/>
          <w:sz w:val="23"/>
          <w:szCs w:val="23"/>
          <w:lang w:eastAsia="pl-PL"/>
        </w:rPr>
        <w:t xml:space="preserve">____________________ </w:t>
      </w:r>
      <w:r w:rsidR="00FD0BCD" w:rsidRPr="00582DE5">
        <w:rPr>
          <w:rFonts w:ascii="Aptos Display" w:eastAsia="Times New Roman" w:hAnsi="Aptos Display" w:cs="Verdana"/>
          <w:sz w:val="23"/>
          <w:szCs w:val="23"/>
          <w:lang w:eastAsia="pl-PL"/>
        </w:rPr>
        <w:t>dnia</w:t>
      </w:r>
      <w:r w:rsidRPr="00582DE5">
        <w:rPr>
          <w:rFonts w:ascii="Aptos Display" w:eastAsia="Times New Roman" w:hAnsi="Aptos Display" w:cs="Verdana"/>
          <w:sz w:val="23"/>
          <w:szCs w:val="23"/>
          <w:lang w:eastAsia="pl-PL"/>
        </w:rPr>
        <w:t xml:space="preserve"> _______________ 202</w:t>
      </w:r>
      <w:r w:rsidR="009A0D8F" w:rsidRPr="00582DE5">
        <w:rPr>
          <w:rFonts w:ascii="Aptos Display" w:eastAsia="Times New Roman" w:hAnsi="Aptos Display" w:cs="Verdana"/>
          <w:sz w:val="23"/>
          <w:szCs w:val="23"/>
          <w:lang w:eastAsia="pl-PL"/>
        </w:rPr>
        <w:t>4</w:t>
      </w:r>
      <w:r w:rsidRPr="00582DE5">
        <w:rPr>
          <w:rFonts w:ascii="Aptos Display" w:eastAsia="Times New Roman" w:hAnsi="Aptos Display" w:cs="Verdana"/>
          <w:sz w:val="23"/>
          <w:szCs w:val="23"/>
          <w:lang w:eastAsia="pl-PL"/>
        </w:rPr>
        <w:t xml:space="preserve"> roku</w:t>
      </w:r>
    </w:p>
    <w:p w14:paraId="43AD3D22" w14:textId="77777777" w:rsidR="00266865" w:rsidRPr="00582DE5" w:rsidRDefault="00266865" w:rsidP="00266865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Cs w:val="24"/>
          <w:lang w:eastAsia="pl-PL"/>
        </w:rPr>
      </w:pPr>
      <w:r w:rsidRPr="00582DE5">
        <w:rPr>
          <w:rFonts w:ascii="Aptos Display" w:eastAsia="Verdana,Italic" w:hAnsi="Aptos Display" w:cs="Verdana,Italic"/>
          <w:i/>
          <w:iCs/>
          <w:szCs w:val="24"/>
          <w:lang w:eastAsia="pl-PL"/>
        </w:rPr>
        <w:t xml:space="preserve">          (miejscowość)</w:t>
      </w:r>
    </w:p>
    <w:p w14:paraId="0B3A18ED" w14:textId="6EE671A9" w:rsidR="005D23B6" w:rsidRPr="00582DE5" w:rsidRDefault="005D23B6" w:rsidP="005D23B6">
      <w:pPr>
        <w:spacing w:after="0" w:line="240" w:lineRule="auto"/>
        <w:rPr>
          <w:rFonts w:ascii="Aptos Display" w:hAnsi="Aptos Display"/>
          <w:sz w:val="24"/>
          <w:szCs w:val="24"/>
        </w:rPr>
      </w:pPr>
    </w:p>
    <w:p w14:paraId="19A35CB4" w14:textId="77777777" w:rsidR="003E4910" w:rsidRPr="00582DE5" w:rsidRDefault="003E4910" w:rsidP="005D23B6">
      <w:pPr>
        <w:spacing w:after="0" w:line="240" w:lineRule="auto"/>
        <w:rPr>
          <w:rFonts w:ascii="Aptos Display" w:eastAsia="Times New Roman" w:hAnsi="Aptos Display" w:cs="Tahoma"/>
          <w:b/>
          <w:sz w:val="24"/>
          <w:szCs w:val="24"/>
          <w:lang w:eastAsia="pl-PL"/>
        </w:rPr>
      </w:pPr>
    </w:p>
    <w:p w14:paraId="4EDAF784" w14:textId="77777777" w:rsidR="005D23B6" w:rsidRPr="00582DE5" w:rsidRDefault="005D23B6" w:rsidP="005D23B6">
      <w:pPr>
        <w:shd w:val="clear" w:color="auto" w:fill="BFBFBF"/>
        <w:spacing w:after="0" w:line="276" w:lineRule="auto"/>
        <w:jc w:val="both"/>
        <w:rPr>
          <w:rFonts w:ascii="Aptos Display" w:eastAsia="Times New Roman" w:hAnsi="Aptos Display" w:cs="Arial"/>
          <w:sz w:val="23"/>
          <w:szCs w:val="23"/>
          <w:lang w:eastAsia="pl-PL"/>
        </w:rPr>
      </w:pPr>
      <w:r w:rsidRPr="00582DE5">
        <w:rPr>
          <w:rFonts w:ascii="Aptos Display" w:eastAsia="Times New Roman" w:hAnsi="Aptos Display" w:cs="Arial"/>
          <w:b/>
          <w:sz w:val="23"/>
          <w:szCs w:val="23"/>
          <w:lang w:eastAsia="pl-PL"/>
        </w:rPr>
        <w:t>OŚWIADCZENIE DOTYCZĄCE PODANYCH INFORMACJI:</w:t>
      </w:r>
    </w:p>
    <w:p w14:paraId="41565E5E" w14:textId="77777777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b/>
          <w:sz w:val="23"/>
          <w:szCs w:val="23"/>
          <w:lang w:eastAsia="pl-PL"/>
        </w:rPr>
      </w:pPr>
    </w:p>
    <w:p w14:paraId="296F06B4" w14:textId="77777777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23"/>
          <w:szCs w:val="23"/>
          <w:lang w:eastAsia="pl-PL"/>
        </w:rPr>
      </w:pP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 xml:space="preserve">Oświadczam, że wszystkie informacje podane w powyższych oświadczeniach są aktualne i zgodne 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br/>
        <w:t xml:space="preserve">z prawdą oraz zostały przedstawione z pełną świadomością konsekwencji wprowadzenia </w:t>
      </w:r>
      <w:r w:rsidR="001B5AE6"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>z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t xml:space="preserve">amawiającego </w:t>
      </w:r>
      <w:r w:rsidRPr="00582DE5">
        <w:rPr>
          <w:rFonts w:ascii="Aptos Display" w:eastAsia="Times New Roman" w:hAnsi="Aptos Display" w:cs="Tahoma"/>
          <w:sz w:val="23"/>
          <w:szCs w:val="23"/>
          <w:lang w:eastAsia="pl-PL"/>
        </w:rPr>
        <w:br/>
        <w:t>w błąd przy przedstawianiu informacji.</w:t>
      </w:r>
    </w:p>
    <w:p w14:paraId="2360F6F7" w14:textId="77777777" w:rsidR="005D23B6" w:rsidRPr="00582DE5" w:rsidRDefault="005D23B6" w:rsidP="005D23B6">
      <w:pPr>
        <w:spacing w:after="0" w:line="360" w:lineRule="auto"/>
        <w:jc w:val="both"/>
        <w:rPr>
          <w:rFonts w:ascii="Aptos Display" w:eastAsia="Times New Roman" w:hAnsi="Aptos Display" w:cs="Tahoma"/>
          <w:sz w:val="24"/>
          <w:szCs w:val="24"/>
          <w:lang w:eastAsia="pl-PL"/>
        </w:rPr>
      </w:pPr>
    </w:p>
    <w:p w14:paraId="59EF37D2" w14:textId="2996FDD3" w:rsidR="005D23B6" w:rsidRPr="00582DE5" w:rsidRDefault="005D23B6" w:rsidP="005D23B6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lang w:eastAsia="pl-PL"/>
        </w:rPr>
      </w:pPr>
      <w:r w:rsidRPr="00582DE5">
        <w:rPr>
          <w:rFonts w:ascii="Aptos Display" w:eastAsia="Times New Roman" w:hAnsi="Aptos Display" w:cs="Verdana"/>
          <w:lang w:eastAsia="pl-PL"/>
        </w:rPr>
        <w:t xml:space="preserve">____________________  </w:t>
      </w:r>
      <w:r w:rsidR="00FD0BCD" w:rsidRPr="00582DE5">
        <w:rPr>
          <w:rFonts w:ascii="Aptos Display" w:eastAsia="Times New Roman" w:hAnsi="Aptos Display" w:cs="Verdana"/>
          <w:lang w:eastAsia="pl-PL"/>
        </w:rPr>
        <w:t xml:space="preserve">dnia </w:t>
      </w:r>
      <w:r w:rsidRPr="00582DE5">
        <w:rPr>
          <w:rFonts w:ascii="Aptos Display" w:eastAsia="Times New Roman" w:hAnsi="Aptos Display" w:cs="Verdana"/>
          <w:lang w:eastAsia="pl-PL"/>
        </w:rPr>
        <w:t>_______________ 202</w:t>
      </w:r>
      <w:r w:rsidR="009A0D8F" w:rsidRPr="00582DE5">
        <w:rPr>
          <w:rFonts w:ascii="Aptos Display" w:eastAsia="Times New Roman" w:hAnsi="Aptos Display" w:cs="Verdana"/>
          <w:lang w:eastAsia="pl-PL"/>
        </w:rPr>
        <w:t>4</w:t>
      </w:r>
      <w:r w:rsidRPr="00582DE5">
        <w:rPr>
          <w:rFonts w:ascii="Aptos Display" w:eastAsia="Times New Roman" w:hAnsi="Aptos Display" w:cs="Verdana"/>
          <w:lang w:eastAsia="pl-PL"/>
        </w:rPr>
        <w:t xml:space="preserve"> roku</w:t>
      </w:r>
    </w:p>
    <w:p w14:paraId="493D682D" w14:textId="77777777" w:rsidR="005D23B6" w:rsidRPr="00582DE5" w:rsidRDefault="005D23B6" w:rsidP="005D23B6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Cs w:val="24"/>
          <w:lang w:eastAsia="pl-PL"/>
        </w:rPr>
      </w:pPr>
      <w:r w:rsidRPr="00582DE5">
        <w:rPr>
          <w:rFonts w:ascii="Aptos Display" w:eastAsia="Verdana,Italic" w:hAnsi="Aptos Display" w:cs="Verdana,Italic"/>
          <w:i/>
          <w:iCs/>
          <w:szCs w:val="24"/>
          <w:lang w:eastAsia="pl-PL"/>
        </w:rPr>
        <w:t xml:space="preserve">          (miejscowość)</w:t>
      </w:r>
    </w:p>
    <w:p w14:paraId="4AD1CB50" w14:textId="680F2262" w:rsidR="005D23B6" w:rsidRPr="00582DE5" w:rsidRDefault="005D23B6" w:rsidP="00266865">
      <w:pPr>
        <w:autoSpaceDE w:val="0"/>
        <w:autoSpaceDN w:val="0"/>
        <w:adjustRightInd w:val="0"/>
        <w:spacing w:after="0" w:line="240" w:lineRule="auto"/>
        <w:jc w:val="right"/>
        <w:rPr>
          <w:rFonts w:ascii="Aptos Display" w:eastAsia="Verdana,Italic" w:hAnsi="Aptos Display" w:cs="Verdana,Italic"/>
          <w:i/>
          <w:iCs/>
          <w:szCs w:val="20"/>
          <w:lang w:eastAsia="pl-PL"/>
        </w:rPr>
      </w:pPr>
      <w:r w:rsidRPr="00582DE5"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  <w:t xml:space="preserve">     </w:t>
      </w:r>
    </w:p>
    <w:p w14:paraId="6D719E71" w14:textId="0679EFC3" w:rsidR="005D23B6" w:rsidRPr="00D43171" w:rsidRDefault="00D43171" w:rsidP="005D23B6">
      <w:pPr>
        <w:spacing w:after="0" w:line="240" w:lineRule="auto"/>
        <w:rPr>
          <w:rFonts w:ascii="Aptos Display" w:eastAsia="Verdana,Italic" w:hAnsi="Aptos Display" w:cs="Verdana,Italic"/>
          <w:szCs w:val="20"/>
          <w:lang w:eastAsia="pl-PL"/>
        </w:rPr>
      </w:pPr>
      <w:r w:rsidRPr="00D43171">
        <w:rPr>
          <w:rFonts w:ascii="Aptos Display" w:eastAsia="Verdana,Italic" w:hAnsi="Aptos Display" w:cs="Verdana,Italic"/>
          <w:szCs w:val="20"/>
          <w:lang w:eastAsia="pl-PL"/>
        </w:rPr>
        <w:t>* niepotrzebne skreślić</w:t>
      </w:r>
    </w:p>
    <w:p w14:paraId="3EF64F42" w14:textId="77777777" w:rsidR="009D4064" w:rsidRPr="00DE0D09" w:rsidRDefault="009D4064" w:rsidP="009D4064">
      <w:pPr>
        <w:ind w:left="5670"/>
        <w:jc w:val="center"/>
        <w:rPr>
          <w:rFonts w:ascii="Aptos Display" w:hAnsi="Aptos Display"/>
          <w:sz w:val="12"/>
          <w:szCs w:val="16"/>
        </w:rPr>
      </w:pPr>
      <w:r w:rsidRPr="00DE0D09">
        <w:rPr>
          <w:rFonts w:ascii="Aptos Display" w:hAnsi="Aptos Display" w:cstheme="minorHAnsi"/>
          <w:i/>
          <w:iCs/>
          <w:sz w:val="18"/>
          <w:szCs w:val="16"/>
        </w:rPr>
        <w:t xml:space="preserve">Niniejszy plik podpisuje wykonawca </w:t>
      </w:r>
      <w:r w:rsidRPr="00DE0D09">
        <w:rPr>
          <w:rFonts w:ascii="Aptos Display" w:hAnsi="Aptos Display" w:cstheme="minorHAnsi"/>
          <w:i/>
          <w:sz w:val="18"/>
          <w:szCs w:val="16"/>
        </w:rPr>
        <w:t>kwalifikowanym podpisem elektronicznym, podpisem zaufanym lub podpisem osobistym.</w:t>
      </w:r>
    </w:p>
    <w:p w14:paraId="3AD841D9" w14:textId="470C53C4" w:rsidR="00A12823" w:rsidRPr="00582DE5" w:rsidRDefault="00A12823" w:rsidP="009D4064">
      <w:pPr>
        <w:jc w:val="both"/>
        <w:rPr>
          <w:rFonts w:ascii="Aptos Display" w:hAnsi="Aptos Display"/>
          <w:sz w:val="14"/>
          <w:szCs w:val="20"/>
        </w:rPr>
      </w:pPr>
    </w:p>
    <w:sectPr w:rsidR="00A12823" w:rsidRPr="00582DE5" w:rsidSect="00186476">
      <w:headerReference w:type="default" r:id="rId6"/>
      <w:footerReference w:type="default" r:id="rId7"/>
      <w:pgSz w:w="11906" w:h="16838"/>
      <w:pgMar w:top="851" w:right="1134" w:bottom="567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E836E" w14:textId="77777777" w:rsidR="00AE59A4" w:rsidRDefault="00AE59A4">
      <w:pPr>
        <w:spacing w:after="0" w:line="240" w:lineRule="auto"/>
      </w:pPr>
      <w:r>
        <w:separator/>
      </w:r>
    </w:p>
  </w:endnote>
  <w:endnote w:type="continuationSeparator" w:id="0">
    <w:p w14:paraId="4B91653D" w14:textId="77777777" w:rsidR="00AE59A4" w:rsidRDefault="00AE5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6E393" w14:textId="77777777" w:rsidR="00163174" w:rsidRPr="00221BB2" w:rsidRDefault="005D23B6">
    <w:pPr>
      <w:pStyle w:val="Stopka"/>
      <w:jc w:val="right"/>
      <w:rPr>
        <w:rFonts w:ascii="Arial Narrow" w:hAnsi="Arial Narrow"/>
      </w:rPr>
    </w:pPr>
    <w:r w:rsidRPr="00221BB2">
      <w:rPr>
        <w:rFonts w:ascii="Arial Narrow" w:hAnsi="Arial Narrow"/>
      </w:rPr>
      <w:fldChar w:fldCharType="begin"/>
    </w:r>
    <w:r w:rsidRPr="00221BB2">
      <w:rPr>
        <w:rFonts w:ascii="Arial Narrow" w:hAnsi="Arial Narrow"/>
      </w:rPr>
      <w:instrText>PAGE   \* MERGEFORMAT</w:instrText>
    </w:r>
    <w:r w:rsidRPr="00221BB2">
      <w:rPr>
        <w:rFonts w:ascii="Arial Narrow" w:hAnsi="Arial Narrow"/>
      </w:rPr>
      <w:fldChar w:fldCharType="separate"/>
    </w:r>
    <w:r w:rsidR="00CC4623">
      <w:rPr>
        <w:rFonts w:ascii="Arial Narrow" w:hAnsi="Arial Narrow"/>
        <w:noProof/>
      </w:rPr>
      <w:t>1</w:t>
    </w:r>
    <w:r w:rsidRPr="00221BB2">
      <w:rPr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7605B" w14:textId="77777777" w:rsidR="00AE59A4" w:rsidRDefault="00AE59A4">
      <w:pPr>
        <w:spacing w:after="0" w:line="240" w:lineRule="auto"/>
      </w:pPr>
      <w:r>
        <w:separator/>
      </w:r>
    </w:p>
  </w:footnote>
  <w:footnote w:type="continuationSeparator" w:id="0">
    <w:p w14:paraId="76E20500" w14:textId="77777777" w:rsidR="00AE59A4" w:rsidRDefault="00AE5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9AE49" w14:textId="77777777" w:rsidR="00163174" w:rsidRDefault="00163174" w:rsidP="00351B90">
    <w:pPr>
      <w:widowControl w:val="0"/>
      <w:spacing w:after="200" w:line="276" w:lineRule="auto"/>
      <w:rPr>
        <w:rFonts w:ascii="Calibri" w:eastAsia="Calibri" w:hAnsi="Calibri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3B6"/>
    <w:rsid w:val="000B6C12"/>
    <w:rsid w:val="000E4F51"/>
    <w:rsid w:val="00116BF6"/>
    <w:rsid w:val="00163174"/>
    <w:rsid w:val="001B5AE6"/>
    <w:rsid w:val="00251A51"/>
    <w:rsid w:val="00266865"/>
    <w:rsid w:val="00281E77"/>
    <w:rsid w:val="00341BC2"/>
    <w:rsid w:val="003A765A"/>
    <w:rsid w:val="003C4196"/>
    <w:rsid w:val="003E4910"/>
    <w:rsid w:val="0047151B"/>
    <w:rsid w:val="004C3138"/>
    <w:rsid w:val="00582DE5"/>
    <w:rsid w:val="005D23B6"/>
    <w:rsid w:val="006101E7"/>
    <w:rsid w:val="00621913"/>
    <w:rsid w:val="008116B5"/>
    <w:rsid w:val="00876543"/>
    <w:rsid w:val="00914F8F"/>
    <w:rsid w:val="0094078B"/>
    <w:rsid w:val="009A0D8F"/>
    <w:rsid w:val="009B4115"/>
    <w:rsid w:val="009C2398"/>
    <w:rsid w:val="009C3D90"/>
    <w:rsid w:val="009D4064"/>
    <w:rsid w:val="00A12823"/>
    <w:rsid w:val="00A1719E"/>
    <w:rsid w:val="00A34B86"/>
    <w:rsid w:val="00A825E7"/>
    <w:rsid w:val="00AC4DF8"/>
    <w:rsid w:val="00AE59A4"/>
    <w:rsid w:val="00AE6AD8"/>
    <w:rsid w:val="00B0260B"/>
    <w:rsid w:val="00B42582"/>
    <w:rsid w:val="00C41BC9"/>
    <w:rsid w:val="00CC4623"/>
    <w:rsid w:val="00CE511A"/>
    <w:rsid w:val="00D40B26"/>
    <w:rsid w:val="00D43171"/>
    <w:rsid w:val="00DD3BEB"/>
    <w:rsid w:val="00DD5601"/>
    <w:rsid w:val="00E46C65"/>
    <w:rsid w:val="00EB69E0"/>
    <w:rsid w:val="00EF4877"/>
    <w:rsid w:val="00F65414"/>
    <w:rsid w:val="00FD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00C77"/>
  <w15:chartTrackingRefBased/>
  <w15:docId w15:val="{D0836355-8F77-4306-A825-68E22D93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5D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D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7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Domagala, Dominika</dc:creator>
  <cp:keywords/>
  <dc:description/>
  <cp:lastModifiedBy>g.niklewicz</cp:lastModifiedBy>
  <cp:revision>5</cp:revision>
  <cp:lastPrinted>2024-10-24T12:34:00Z</cp:lastPrinted>
  <dcterms:created xsi:type="dcterms:W3CDTF">2024-10-23T18:21:00Z</dcterms:created>
  <dcterms:modified xsi:type="dcterms:W3CDTF">2024-10-24T12:35:00Z</dcterms:modified>
</cp:coreProperties>
</file>